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07C" w:rsidRPr="00C655E4" w:rsidRDefault="0000407C" w:rsidP="0000407C">
      <w:pPr>
        <w:spacing w:after="0" w:line="276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C655E4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Регламент работы </w:t>
      </w:r>
    </w:p>
    <w:p w:rsidR="0000407C" w:rsidRDefault="0000407C" w:rsidP="0000407C">
      <w:pPr>
        <w:spacing w:after="0" w:line="276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C655E4">
        <w:rPr>
          <w:rFonts w:ascii="Times New Roman" w:hAnsi="Times New Roman" w:cs="Times New Roman"/>
          <w:b/>
          <w:color w:val="003300"/>
          <w:sz w:val="28"/>
          <w:szCs w:val="28"/>
        </w:rPr>
        <w:t>Школы педагогического мастерства</w:t>
      </w:r>
      <w:r w:rsidR="00DD214D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</w:p>
    <w:p w:rsidR="00DD214D" w:rsidRPr="002107F5" w:rsidRDefault="00DD214D" w:rsidP="0000407C">
      <w:pPr>
        <w:spacing w:after="0" w:line="276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</w:p>
    <w:tbl>
      <w:tblPr>
        <w:tblStyle w:val="1"/>
        <w:tblW w:w="7621" w:type="dxa"/>
        <w:tblLayout w:type="fixed"/>
        <w:tblLook w:val="04A0" w:firstRow="1" w:lastRow="0" w:firstColumn="1" w:lastColumn="0" w:noHBand="0" w:noVBand="1"/>
      </w:tblPr>
      <w:tblGrid>
        <w:gridCol w:w="621"/>
        <w:gridCol w:w="905"/>
        <w:gridCol w:w="4961"/>
        <w:gridCol w:w="1134"/>
      </w:tblGrid>
      <w:tr w:rsidR="00BE4D28" w:rsidRPr="00BE4D28" w:rsidTr="00DD214D">
        <w:tc>
          <w:tcPr>
            <w:tcW w:w="621" w:type="dxa"/>
          </w:tcPr>
          <w:p w:rsidR="0000407C" w:rsidRPr="00BE4D28" w:rsidRDefault="0000407C" w:rsidP="007E5F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№ п/п</w:t>
            </w:r>
          </w:p>
        </w:tc>
        <w:tc>
          <w:tcPr>
            <w:tcW w:w="905" w:type="dxa"/>
          </w:tcPr>
          <w:p w:rsidR="0000407C" w:rsidRPr="00BE4D28" w:rsidRDefault="0000407C" w:rsidP="007E5F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Время</w:t>
            </w:r>
          </w:p>
        </w:tc>
        <w:tc>
          <w:tcPr>
            <w:tcW w:w="4961" w:type="dxa"/>
          </w:tcPr>
          <w:p w:rsidR="0000407C" w:rsidRPr="00BE4D28" w:rsidRDefault="0000407C" w:rsidP="007E5F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Содержание</w:t>
            </w:r>
          </w:p>
        </w:tc>
        <w:tc>
          <w:tcPr>
            <w:tcW w:w="1134" w:type="dxa"/>
          </w:tcPr>
          <w:p w:rsidR="0000407C" w:rsidRPr="00BE4D28" w:rsidRDefault="0000407C" w:rsidP="007E5FA2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Ауд.</w:t>
            </w:r>
          </w:p>
        </w:tc>
      </w:tr>
      <w:tr w:rsidR="00BE4D28" w:rsidRPr="00BE4D28" w:rsidTr="00DD214D">
        <w:tc>
          <w:tcPr>
            <w:tcW w:w="621" w:type="dxa"/>
          </w:tcPr>
          <w:p w:rsidR="0000407C" w:rsidRPr="00BE4D28" w:rsidRDefault="0000407C" w:rsidP="007E5FA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</w:p>
        </w:tc>
        <w:tc>
          <w:tcPr>
            <w:tcW w:w="905" w:type="dxa"/>
          </w:tcPr>
          <w:p w:rsidR="0000407C" w:rsidRPr="00BE4D28" w:rsidRDefault="0000407C" w:rsidP="0056251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8.30 – 9.</w:t>
            </w:r>
            <w:r w:rsidR="00217E5C" w:rsidRPr="00BE4D28">
              <w:rPr>
                <w:rFonts w:ascii="Times New Roman" w:hAnsi="Times New Roman" w:cs="Times New Roman"/>
                <w:b/>
                <w:color w:val="003300"/>
              </w:rPr>
              <w:t>3</w:t>
            </w:r>
            <w:r w:rsidR="0056251E" w:rsidRPr="00BE4D28">
              <w:rPr>
                <w:rFonts w:ascii="Times New Roman" w:hAnsi="Times New Roman" w:cs="Times New Roman"/>
                <w:b/>
                <w:color w:val="003300"/>
              </w:rPr>
              <w:t>0</w:t>
            </w:r>
          </w:p>
        </w:tc>
        <w:tc>
          <w:tcPr>
            <w:tcW w:w="4961" w:type="dxa"/>
          </w:tcPr>
          <w:p w:rsidR="00936866" w:rsidRPr="00BE4D28" w:rsidRDefault="00936866" w:rsidP="0056251E">
            <w:pPr>
              <w:spacing w:line="259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- р</w:t>
            </w:r>
            <w:r w:rsidR="0056251E" w:rsidRPr="00BE4D28">
              <w:rPr>
                <w:rFonts w:ascii="Times New Roman" w:hAnsi="Times New Roman" w:cs="Times New Roman"/>
                <w:color w:val="003300"/>
              </w:rPr>
              <w:t>егистрация участников</w:t>
            </w:r>
            <w:r w:rsidR="00F66A97" w:rsidRPr="00BE4D28">
              <w:rPr>
                <w:rFonts w:ascii="Times New Roman" w:hAnsi="Times New Roman" w:cs="Times New Roman"/>
                <w:color w:val="003300"/>
              </w:rPr>
              <w:t xml:space="preserve">, </w:t>
            </w:r>
          </w:p>
          <w:p w:rsidR="00936866" w:rsidRPr="00BE4D28" w:rsidRDefault="00936866" w:rsidP="0056251E">
            <w:pPr>
              <w:spacing w:line="259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F66A97" w:rsidRPr="00BE4D28">
              <w:rPr>
                <w:rFonts w:ascii="Times New Roman" w:hAnsi="Times New Roman" w:cs="Times New Roman"/>
                <w:color w:val="003300"/>
              </w:rPr>
              <w:t xml:space="preserve">кофе-брейк, </w:t>
            </w:r>
          </w:p>
          <w:p w:rsidR="00936866" w:rsidRPr="00BE4D28" w:rsidRDefault="00936866" w:rsidP="0056251E">
            <w:pPr>
              <w:spacing w:line="259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F66A97" w:rsidRPr="00BE4D28">
              <w:rPr>
                <w:rFonts w:ascii="Times New Roman" w:hAnsi="Times New Roman" w:cs="Times New Roman"/>
                <w:color w:val="003300"/>
              </w:rPr>
              <w:t>выставка-продажа методических и игровых пособий ООО компании «Мерсибо»</w:t>
            </w:r>
            <w:r w:rsidRPr="00BE4D28">
              <w:rPr>
                <w:rFonts w:ascii="Times New Roman" w:hAnsi="Times New Roman" w:cs="Times New Roman"/>
                <w:color w:val="003300"/>
              </w:rPr>
              <w:t xml:space="preserve">, </w:t>
            </w:r>
          </w:p>
          <w:p w:rsidR="0000407C" w:rsidRPr="00BE4D28" w:rsidRDefault="00936866" w:rsidP="0056251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- методические выставки педагогов дошкольного отделения «Аленький цветочек»</w:t>
            </w:r>
            <w:r w:rsidR="00B407EE" w:rsidRPr="00BE4D28">
              <w:rPr>
                <w:rFonts w:ascii="Times New Roman" w:hAnsi="Times New Roman" w:cs="Times New Roman"/>
                <w:color w:val="003300"/>
              </w:rPr>
              <w:t>.</w:t>
            </w:r>
          </w:p>
        </w:tc>
        <w:tc>
          <w:tcPr>
            <w:tcW w:w="1134" w:type="dxa"/>
          </w:tcPr>
          <w:p w:rsidR="0000407C" w:rsidRPr="00BE4D28" w:rsidRDefault="00B407EE" w:rsidP="007E5FA2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1</w:t>
            </w:r>
            <w:r w:rsidR="00F204C7" w:rsidRPr="00BE4D28">
              <w:rPr>
                <w:rFonts w:ascii="Times New Roman" w:hAnsi="Times New Roman" w:cs="Times New Roman"/>
                <w:color w:val="003300"/>
              </w:rPr>
              <w:t xml:space="preserve"> этаж</w:t>
            </w:r>
          </w:p>
          <w:p w:rsidR="00F204C7" w:rsidRPr="00BE4D28" w:rsidRDefault="00B407EE" w:rsidP="007E5FA2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3 этаж</w:t>
            </w:r>
          </w:p>
          <w:p w:rsidR="00F204C7" w:rsidRPr="00BE4D28" w:rsidRDefault="00F204C7" w:rsidP="007E5FA2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</w:p>
          <w:p w:rsidR="00F204C7" w:rsidRPr="00BE4D28" w:rsidRDefault="00F204C7" w:rsidP="007E5FA2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Пролеты 3 этажа</w:t>
            </w:r>
          </w:p>
        </w:tc>
      </w:tr>
      <w:tr w:rsidR="00BE4D28" w:rsidRPr="00BE4D28" w:rsidTr="00DD214D">
        <w:tc>
          <w:tcPr>
            <w:tcW w:w="621" w:type="dxa"/>
          </w:tcPr>
          <w:p w:rsidR="001148F3" w:rsidRPr="00BE4D28" w:rsidRDefault="001148F3" w:rsidP="007E5FA2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2</w:t>
            </w:r>
          </w:p>
        </w:tc>
        <w:tc>
          <w:tcPr>
            <w:tcW w:w="905" w:type="dxa"/>
          </w:tcPr>
          <w:p w:rsidR="001148F3" w:rsidRPr="00BE4D28" w:rsidRDefault="00217E5C" w:rsidP="00CA3C7A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9.3</w:t>
            </w:r>
            <w:r w:rsidR="001148F3" w:rsidRPr="00BE4D28">
              <w:rPr>
                <w:rFonts w:ascii="Times New Roman" w:hAnsi="Times New Roman" w:cs="Times New Roman"/>
                <w:b/>
                <w:color w:val="003300"/>
              </w:rPr>
              <w:t>0 – 9.</w:t>
            </w:r>
            <w:r w:rsidR="00CA3C7A" w:rsidRPr="00BE4D28">
              <w:rPr>
                <w:rFonts w:ascii="Times New Roman" w:hAnsi="Times New Roman" w:cs="Times New Roman"/>
                <w:b/>
                <w:color w:val="003300"/>
              </w:rPr>
              <w:t>40</w:t>
            </w:r>
          </w:p>
        </w:tc>
        <w:tc>
          <w:tcPr>
            <w:tcW w:w="4961" w:type="dxa"/>
          </w:tcPr>
          <w:p w:rsidR="00CA3C7A" w:rsidRPr="00BE4D28" w:rsidRDefault="00BE4D28" w:rsidP="00CA3C7A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>Приветственное слово и.о.</w:t>
            </w:r>
            <w:r w:rsidR="00B407EE" w:rsidRPr="00BE4D28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 xml:space="preserve">начальника образования Управления </w:t>
            </w:r>
            <w:r w:rsidRPr="00BE4D28">
              <w:rPr>
                <w:rFonts w:ascii="Times New Roman" w:hAnsi="Times New Roman" w:cs="Times New Roman"/>
                <w:color w:val="003300"/>
              </w:rPr>
              <w:t>образования г.о.</w:t>
            </w:r>
            <w:r w:rsidR="00B407EE" w:rsidRPr="00BE4D28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 xml:space="preserve">Мытищи </w:t>
            </w:r>
            <w:r w:rsidR="00CA3C7A" w:rsidRPr="00BE4D28">
              <w:rPr>
                <w:rFonts w:ascii="Times New Roman" w:hAnsi="Times New Roman" w:cs="Times New Roman"/>
                <w:b/>
                <w:color w:val="003300"/>
              </w:rPr>
              <w:t>Тишиной Ирины Викторовны.</w:t>
            </w:r>
          </w:p>
          <w:p w:rsidR="00CA3C7A" w:rsidRPr="00BE4D28" w:rsidRDefault="00BE4D28" w:rsidP="00CA3C7A">
            <w:pPr>
              <w:jc w:val="both"/>
              <w:rPr>
                <w:rFonts w:ascii="Times New Roman" w:hAnsi="Times New Roman" w:cs="Times New Roman"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 xml:space="preserve">Приветственное слово главного эксперта отдела дошкольного образования Управления образования </w:t>
            </w:r>
            <w:r w:rsidR="00CA3C7A" w:rsidRPr="00BE4D28">
              <w:rPr>
                <w:rFonts w:ascii="Times New Roman" w:hAnsi="Times New Roman" w:cs="Times New Roman"/>
                <w:b/>
                <w:color w:val="003300"/>
              </w:rPr>
              <w:t>Розановой Ларисы Николаевны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>.</w:t>
            </w:r>
          </w:p>
          <w:p w:rsidR="00CA3C7A" w:rsidRPr="00BE4D28" w:rsidRDefault="00BE4D28" w:rsidP="00CA3C7A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 xml:space="preserve">Приветственное слово директора МБУ ДПО  УМЦ РО </w:t>
            </w:r>
            <w:r w:rsidR="00CA3C7A" w:rsidRPr="00BE4D28">
              <w:rPr>
                <w:rFonts w:ascii="Times New Roman" w:hAnsi="Times New Roman" w:cs="Times New Roman"/>
                <w:b/>
                <w:color w:val="003300"/>
              </w:rPr>
              <w:t>Рубан Елены Вячеславовны.</w:t>
            </w:r>
          </w:p>
          <w:p w:rsidR="00CA3C7A" w:rsidRPr="00BE4D28" w:rsidRDefault="00BE4D28" w:rsidP="00CA3C7A">
            <w:pPr>
              <w:jc w:val="both"/>
              <w:rPr>
                <w:rFonts w:ascii="Times New Roman" w:hAnsi="Times New Roman" w:cs="Times New Roman"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 xml:space="preserve">Приветственное слово методиста МБУ ДПО  УМЦ РО </w:t>
            </w:r>
            <w:r w:rsidR="00CA3C7A" w:rsidRPr="00BE4D28">
              <w:rPr>
                <w:rFonts w:ascii="Times New Roman" w:hAnsi="Times New Roman" w:cs="Times New Roman"/>
                <w:b/>
                <w:color w:val="003300"/>
              </w:rPr>
              <w:t>Ореховой Светланы Владимировны.</w:t>
            </w:r>
          </w:p>
        </w:tc>
        <w:tc>
          <w:tcPr>
            <w:tcW w:w="1134" w:type="dxa"/>
          </w:tcPr>
          <w:p w:rsidR="001148F3" w:rsidRPr="00BE4D28" w:rsidRDefault="00903456" w:rsidP="00903456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Муз. зал</w:t>
            </w:r>
          </w:p>
        </w:tc>
      </w:tr>
      <w:tr w:rsidR="00BE4D28" w:rsidRPr="00BE4D28" w:rsidTr="00DD214D">
        <w:tc>
          <w:tcPr>
            <w:tcW w:w="621" w:type="dxa"/>
          </w:tcPr>
          <w:p w:rsidR="00F66A97" w:rsidRPr="00BE4D28" w:rsidRDefault="00CA3C7A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3</w:t>
            </w:r>
          </w:p>
        </w:tc>
        <w:tc>
          <w:tcPr>
            <w:tcW w:w="905" w:type="dxa"/>
          </w:tcPr>
          <w:p w:rsidR="00F66A97" w:rsidRPr="00BE4D28" w:rsidRDefault="00F66A97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9.40 – 9.45</w:t>
            </w:r>
          </w:p>
        </w:tc>
        <w:tc>
          <w:tcPr>
            <w:tcW w:w="4961" w:type="dxa"/>
          </w:tcPr>
          <w:p w:rsidR="00CA3C7A" w:rsidRPr="00BE4D28" w:rsidRDefault="00BE4D28" w:rsidP="00CA3C7A">
            <w:pPr>
              <w:jc w:val="both"/>
              <w:rPr>
                <w:rFonts w:ascii="Times New Roman" w:hAnsi="Times New Roman" w:cs="Times New Roman"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>Приветственное слово директора</w:t>
            </w:r>
            <w:r w:rsidR="00CA3C7A" w:rsidRPr="00BE4D28">
              <w:rPr>
                <w:color w:val="003300"/>
              </w:rPr>
              <w:t xml:space="preserve">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 xml:space="preserve">МБОУ «Средняя общеобразовательная школа № 32 </w:t>
            </w:r>
            <w:r w:rsidR="00CA3C7A" w:rsidRPr="00BE4D28">
              <w:rPr>
                <w:rFonts w:ascii="Times New Roman" w:hAnsi="Times New Roman" w:cs="Times New Roman"/>
                <w:b/>
                <w:bCs/>
                <w:color w:val="003300"/>
              </w:rPr>
              <w:t xml:space="preserve">Натальи Владимировны Шмелевой </w:t>
            </w:r>
          </w:p>
          <w:p w:rsidR="00F66A97" w:rsidRPr="00BE4D28" w:rsidRDefault="00BE4D28" w:rsidP="00B02207">
            <w:pPr>
              <w:jc w:val="both"/>
              <w:rPr>
                <w:rFonts w:ascii="Times New Roman" w:hAnsi="Times New Roman" w:cs="Times New Roman"/>
                <w:b/>
                <w:bCs/>
                <w:color w:val="003300"/>
              </w:rPr>
            </w:pPr>
            <w:r>
              <w:rPr>
                <w:rFonts w:ascii="Times New Roman" w:hAnsi="Times New Roman" w:cs="Times New Roman"/>
                <w:color w:val="003300"/>
              </w:rPr>
              <w:t xml:space="preserve">- </w:t>
            </w:r>
            <w:r w:rsidR="00CA3C7A" w:rsidRPr="00BE4D28">
              <w:rPr>
                <w:rFonts w:ascii="Times New Roman" w:hAnsi="Times New Roman" w:cs="Times New Roman"/>
                <w:color w:val="003300"/>
              </w:rPr>
              <w:t>Приветственное слово заместителя директора по организации дошкольной работы МОУ СОШ № 32, руководителя дошкольного отделения «Аленький цветочек»</w:t>
            </w:r>
            <w:r w:rsidR="00CA3C7A" w:rsidRPr="00BE4D28">
              <w:rPr>
                <w:color w:val="003300"/>
              </w:rPr>
              <w:t xml:space="preserve"> </w:t>
            </w:r>
            <w:r w:rsidR="00CA3C7A" w:rsidRPr="00BE4D28">
              <w:rPr>
                <w:rFonts w:ascii="Times New Roman" w:hAnsi="Times New Roman" w:cs="Times New Roman"/>
                <w:b/>
                <w:bCs/>
                <w:color w:val="003300"/>
              </w:rPr>
              <w:t>Юлии Валерьевны Никоновой.</w:t>
            </w:r>
          </w:p>
        </w:tc>
        <w:tc>
          <w:tcPr>
            <w:tcW w:w="1134" w:type="dxa"/>
          </w:tcPr>
          <w:p w:rsidR="00F66A97" w:rsidRPr="00BE4D28" w:rsidRDefault="00F66A97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</w:p>
        </w:tc>
      </w:tr>
      <w:tr w:rsidR="00BE4D28" w:rsidRPr="00BE4D28" w:rsidTr="00DD214D">
        <w:tc>
          <w:tcPr>
            <w:tcW w:w="621" w:type="dxa"/>
          </w:tcPr>
          <w:p w:rsidR="00B02207" w:rsidRPr="00BE4D28" w:rsidRDefault="00B02207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4</w:t>
            </w:r>
          </w:p>
        </w:tc>
        <w:tc>
          <w:tcPr>
            <w:tcW w:w="905" w:type="dxa"/>
          </w:tcPr>
          <w:p w:rsidR="00B02207" w:rsidRPr="00BE4D28" w:rsidRDefault="00B407EE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9.45-9.50</w:t>
            </w:r>
          </w:p>
        </w:tc>
        <w:tc>
          <w:tcPr>
            <w:tcW w:w="4961" w:type="dxa"/>
          </w:tcPr>
          <w:p w:rsidR="00BE4D28" w:rsidRPr="00BE4D28" w:rsidRDefault="00B02207" w:rsidP="00CA3C7A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 xml:space="preserve">Вступительное слово председателя Клуба «Воспитатель Подмосковья» 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Натальи Аркадьевны Кудымовской</w:t>
            </w:r>
          </w:p>
        </w:tc>
        <w:tc>
          <w:tcPr>
            <w:tcW w:w="1134" w:type="dxa"/>
          </w:tcPr>
          <w:p w:rsidR="00B02207" w:rsidRPr="00BE4D28" w:rsidRDefault="00B02207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</w:p>
        </w:tc>
      </w:tr>
      <w:tr w:rsidR="00BE4D28" w:rsidRPr="00BE4D28" w:rsidTr="00DD214D">
        <w:tc>
          <w:tcPr>
            <w:tcW w:w="621" w:type="dxa"/>
          </w:tcPr>
          <w:p w:rsidR="00F66A97" w:rsidRPr="00BE4D28" w:rsidRDefault="00B02207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5</w:t>
            </w:r>
          </w:p>
        </w:tc>
        <w:tc>
          <w:tcPr>
            <w:tcW w:w="905" w:type="dxa"/>
          </w:tcPr>
          <w:p w:rsidR="00F66A97" w:rsidRPr="00BE4D28" w:rsidRDefault="00F66A97" w:rsidP="004A109C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9.50 – 10.1</w:t>
            </w:r>
            <w:r w:rsidR="004A109C" w:rsidRPr="00BE4D28">
              <w:rPr>
                <w:rFonts w:ascii="Times New Roman" w:hAnsi="Times New Roman" w:cs="Times New Roman"/>
                <w:b/>
                <w:color w:val="003300"/>
              </w:rPr>
              <w:t>0</w:t>
            </w:r>
          </w:p>
        </w:tc>
        <w:tc>
          <w:tcPr>
            <w:tcW w:w="4961" w:type="dxa"/>
          </w:tcPr>
          <w:p w:rsidR="00BE4D28" w:rsidRDefault="004A109C" w:rsidP="00B407EE">
            <w:pPr>
              <w:jc w:val="both"/>
              <w:rPr>
                <w:rFonts w:ascii="Times New Roman" w:hAnsi="Times New Roman" w:cs="Times New Roman"/>
                <w:i/>
                <w:color w:val="003300"/>
              </w:rPr>
            </w:pPr>
            <w:r w:rsidRPr="00BE4D28">
              <w:rPr>
                <w:rFonts w:ascii="Times New Roman" w:hAnsi="Times New Roman" w:cs="Times New Roman"/>
                <w:i/>
                <w:color w:val="003300"/>
              </w:rPr>
              <w:t>Педагогическое мероприятие с детьми подготовительной к школе группы с ТНР «В гостях у Ахов-Страхов»</w:t>
            </w:r>
            <w:r w:rsidR="00B407EE" w:rsidRPr="00BE4D28">
              <w:rPr>
                <w:rFonts w:ascii="Times New Roman" w:hAnsi="Times New Roman" w:cs="Times New Roman"/>
                <w:i/>
                <w:color w:val="003300"/>
              </w:rPr>
              <w:t xml:space="preserve"> </w:t>
            </w:r>
          </w:p>
          <w:p w:rsidR="00BE4D28" w:rsidRDefault="004A109C" w:rsidP="00B407EE">
            <w:pPr>
              <w:jc w:val="both"/>
              <w:rPr>
                <w:rFonts w:ascii="Times New Roman" w:hAnsi="Times New Roman" w:cs="Times New Roman"/>
                <w:iCs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bCs/>
                <w:iCs/>
                <w:color w:val="003300"/>
              </w:rPr>
              <w:t>Камерина Екатерина Андреевна</w:t>
            </w:r>
            <w:r w:rsidRPr="00BE4D28">
              <w:rPr>
                <w:rFonts w:ascii="Times New Roman" w:hAnsi="Times New Roman" w:cs="Times New Roman"/>
                <w:iCs/>
                <w:color w:val="003300"/>
              </w:rPr>
              <w:t>, лауреат областного конкурса «Воспитатель года Подмосковья – 2022», учитель-логопед дошкольного отделения «Аленький цветочек»</w:t>
            </w:r>
            <w:r w:rsidR="00B407EE" w:rsidRPr="00BE4D28">
              <w:rPr>
                <w:rFonts w:ascii="Times New Roman" w:hAnsi="Times New Roman" w:cs="Times New Roman"/>
                <w:iCs/>
                <w:color w:val="003300"/>
              </w:rPr>
              <w:t xml:space="preserve"> </w:t>
            </w:r>
          </w:p>
          <w:p w:rsidR="00BE4D28" w:rsidRPr="00BE4D28" w:rsidRDefault="004A109C" w:rsidP="00B407EE">
            <w:pPr>
              <w:jc w:val="both"/>
              <w:rPr>
                <w:rFonts w:ascii="Times New Roman" w:hAnsi="Times New Roman" w:cs="Times New Roman"/>
                <w:iCs/>
                <w:color w:val="003300"/>
              </w:rPr>
            </w:pPr>
            <w:r w:rsidRPr="00BE4D28">
              <w:rPr>
                <w:rFonts w:ascii="Times New Roman" w:hAnsi="Times New Roman" w:cs="Times New Roman"/>
                <w:iCs/>
                <w:color w:val="003300"/>
              </w:rPr>
              <w:t>г.о. Мытищи»</w:t>
            </w:r>
          </w:p>
        </w:tc>
        <w:tc>
          <w:tcPr>
            <w:tcW w:w="1134" w:type="dxa"/>
          </w:tcPr>
          <w:p w:rsidR="00F66A97" w:rsidRPr="00BE4D28" w:rsidRDefault="004A109C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Муз зал</w:t>
            </w:r>
          </w:p>
        </w:tc>
      </w:tr>
      <w:tr w:rsidR="00BE4D28" w:rsidRPr="00BE4D28" w:rsidTr="00DD214D">
        <w:tc>
          <w:tcPr>
            <w:tcW w:w="621" w:type="dxa"/>
          </w:tcPr>
          <w:p w:rsidR="00F66A97" w:rsidRPr="00BE4D28" w:rsidRDefault="00C655E4" w:rsidP="00F66A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6</w:t>
            </w:r>
          </w:p>
        </w:tc>
        <w:tc>
          <w:tcPr>
            <w:tcW w:w="905" w:type="dxa"/>
          </w:tcPr>
          <w:p w:rsidR="00F66A97" w:rsidRPr="00BE4D28" w:rsidRDefault="00F66A97" w:rsidP="00B0220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10.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  <w:r w:rsidR="00CA3C7A" w:rsidRPr="00BE4D28">
              <w:rPr>
                <w:rFonts w:ascii="Times New Roman" w:hAnsi="Times New Roman" w:cs="Times New Roman"/>
                <w:b/>
                <w:color w:val="003300"/>
              </w:rPr>
              <w:t>5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 xml:space="preserve"> – 10.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3</w:t>
            </w:r>
            <w:r w:rsidR="00B02207" w:rsidRPr="00BE4D28">
              <w:rPr>
                <w:rFonts w:ascii="Times New Roman" w:hAnsi="Times New Roman" w:cs="Times New Roman"/>
                <w:b/>
                <w:color w:val="003300"/>
              </w:rPr>
              <w:t>5</w:t>
            </w:r>
          </w:p>
        </w:tc>
        <w:tc>
          <w:tcPr>
            <w:tcW w:w="4961" w:type="dxa"/>
          </w:tcPr>
          <w:p w:rsidR="004A109C" w:rsidRPr="00BE4D28" w:rsidRDefault="004A109C" w:rsidP="004A109C">
            <w:pPr>
              <w:jc w:val="both"/>
              <w:rPr>
                <w:rFonts w:ascii="Times New Roman" w:hAnsi="Times New Roman" w:cs="Times New Roman"/>
                <w:i/>
                <w:color w:val="003300"/>
              </w:rPr>
            </w:pPr>
            <w:r w:rsidRPr="00BE4D28">
              <w:rPr>
                <w:rFonts w:ascii="Times New Roman" w:hAnsi="Times New Roman" w:cs="Times New Roman"/>
                <w:i/>
                <w:color w:val="003300"/>
              </w:rPr>
              <w:t>Педагогическое мероприятие с детьми старшей группы «Логосказка «Лиса и журавль» как вид диагностики речевых нарушений у дошкольников»</w:t>
            </w:r>
          </w:p>
          <w:p w:rsidR="00BE4D28" w:rsidRDefault="004A109C" w:rsidP="00F204C7">
            <w:pPr>
              <w:jc w:val="both"/>
              <w:rPr>
                <w:rFonts w:ascii="Times New Roman" w:hAnsi="Times New Roman" w:cs="Times New Roman"/>
                <w:iCs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bCs/>
                <w:iCs/>
                <w:color w:val="003300"/>
              </w:rPr>
              <w:t xml:space="preserve">Ефимова Анна Сергеевна, </w:t>
            </w:r>
            <w:r w:rsidRPr="00BE4D28">
              <w:rPr>
                <w:rFonts w:ascii="Times New Roman" w:hAnsi="Times New Roman" w:cs="Times New Roman"/>
                <w:iCs/>
                <w:color w:val="003300"/>
              </w:rPr>
              <w:t>лауреат областного конкурса «Воспитатель года Подмосковья – 2015», учитель-логопед</w:t>
            </w:r>
            <w:r w:rsidRPr="00BE4D28">
              <w:rPr>
                <w:color w:val="003300"/>
              </w:rPr>
              <w:t xml:space="preserve"> </w:t>
            </w:r>
            <w:r w:rsidR="00BE4D28">
              <w:rPr>
                <w:rFonts w:ascii="Times New Roman" w:hAnsi="Times New Roman" w:cs="Times New Roman"/>
                <w:iCs/>
                <w:color w:val="003300"/>
              </w:rPr>
              <w:t>МБДОУ детского сада №</w:t>
            </w:r>
            <w:r w:rsidRPr="00BE4D28">
              <w:rPr>
                <w:rFonts w:ascii="Times New Roman" w:hAnsi="Times New Roman" w:cs="Times New Roman"/>
                <w:iCs/>
                <w:color w:val="003300"/>
              </w:rPr>
              <w:t>26 «</w:t>
            </w:r>
            <w:r w:rsidR="00BE4D28" w:rsidRPr="00BE4D28">
              <w:rPr>
                <w:rFonts w:ascii="Times New Roman" w:hAnsi="Times New Roman" w:cs="Times New Roman"/>
                <w:iCs/>
                <w:color w:val="003300"/>
              </w:rPr>
              <w:t xml:space="preserve">Светлячок» </w:t>
            </w:r>
          </w:p>
          <w:p w:rsidR="00F66A97" w:rsidRPr="00BE4D28" w:rsidRDefault="00BE4D28" w:rsidP="00F204C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iCs/>
                <w:color w:val="003300"/>
              </w:rPr>
              <w:t>г.о.</w:t>
            </w:r>
            <w:r w:rsidR="004A109C" w:rsidRPr="00BE4D28">
              <w:rPr>
                <w:rFonts w:ascii="Times New Roman" w:hAnsi="Times New Roman" w:cs="Times New Roman"/>
                <w:iCs/>
                <w:color w:val="003300"/>
              </w:rPr>
              <w:t xml:space="preserve"> Мытищи</w:t>
            </w:r>
          </w:p>
        </w:tc>
        <w:tc>
          <w:tcPr>
            <w:tcW w:w="1134" w:type="dxa"/>
          </w:tcPr>
          <w:p w:rsidR="00F66A97" w:rsidRPr="00BE4D28" w:rsidRDefault="004A109C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9 гр</w:t>
            </w:r>
          </w:p>
          <w:p w:rsidR="00B407EE" w:rsidRPr="00BE4D28" w:rsidRDefault="00B407EE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3 этаж</w:t>
            </w:r>
          </w:p>
        </w:tc>
      </w:tr>
      <w:tr w:rsidR="00BE4D28" w:rsidRPr="00BE4D28" w:rsidTr="00DD214D">
        <w:tc>
          <w:tcPr>
            <w:tcW w:w="621" w:type="dxa"/>
          </w:tcPr>
          <w:p w:rsidR="00F66A97" w:rsidRPr="00BE4D28" w:rsidRDefault="00C655E4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7</w:t>
            </w:r>
          </w:p>
        </w:tc>
        <w:tc>
          <w:tcPr>
            <w:tcW w:w="905" w:type="dxa"/>
          </w:tcPr>
          <w:p w:rsidR="00F66A97" w:rsidRPr="00BE4D28" w:rsidRDefault="00F66A97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10.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4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0 – 1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.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0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0</w:t>
            </w:r>
          </w:p>
        </w:tc>
        <w:tc>
          <w:tcPr>
            <w:tcW w:w="4961" w:type="dxa"/>
          </w:tcPr>
          <w:p w:rsidR="004A109C" w:rsidRPr="00BE4D28" w:rsidRDefault="004A109C" w:rsidP="004A109C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color w:val="003300"/>
              </w:rPr>
            </w:pPr>
            <w:r w:rsidRPr="00BE4D28">
              <w:rPr>
                <w:rFonts w:ascii="Times New Roman" w:hAnsi="Times New Roman" w:cs="Times New Roman"/>
                <w:i/>
                <w:color w:val="003300"/>
              </w:rPr>
              <w:t>Педагогическое мероприятие с детьми подготовительной к школе группы «Собираемся в школу вместе с Машей» (интеллектуальная викторина)</w:t>
            </w:r>
          </w:p>
          <w:p w:rsidR="00BE4D28" w:rsidRDefault="004A109C" w:rsidP="00F204C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Гвоздарева Евгения Вячеславовна,</w:t>
            </w:r>
            <w:r w:rsidRPr="00BE4D28">
              <w:rPr>
                <w:rFonts w:ascii="Times New Roman" w:hAnsi="Times New Roman" w:cs="Times New Roman"/>
                <w:color w:val="003300"/>
              </w:rPr>
              <w:t xml:space="preserve"> финалист областного конкурса «Воспитатель года Подмосковья – 2021», учитель-логопед </w:t>
            </w: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МДОУ ЦРР - детского сада № 34 </w:t>
            </w:r>
            <w:r w:rsidR="00F204C7"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 </w:t>
            </w:r>
          </w:p>
          <w:p w:rsidR="00F66A97" w:rsidRDefault="004A109C" w:rsidP="00F204C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г.о. Жуковский </w:t>
            </w:r>
          </w:p>
          <w:p w:rsidR="00BE4D28" w:rsidRPr="00BE4D28" w:rsidRDefault="00BE4D28" w:rsidP="00F204C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</w:p>
        </w:tc>
        <w:tc>
          <w:tcPr>
            <w:tcW w:w="1134" w:type="dxa"/>
          </w:tcPr>
          <w:p w:rsidR="00F66A97" w:rsidRPr="00BE4D28" w:rsidRDefault="004A109C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9 гр</w:t>
            </w:r>
          </w:p>
          <w:p w:rsidR="00B407EE" w:rsidRPr="00BE4D28" w:rsidRDefault="00B407EE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3 этаж</w:t>
            </w:r>
          </w:p>
        </w:tc>
      </w:tr>
      <w:tr w:rsidR="00BE4D28" w:rsidRPr="00BE4D28" w:rsidTr="00DD214D">
        <w:tc>
          <w:tcPr>
            <w:tcW w:w="621" w:type="dxa"/>
          </w:tcPr>
          <w:p w:rsidR="00F66A97" w:rsidRPr="00BE4D28" w:rsidRDefault="00C655E4" w:rsidP="00F66A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8</w:t>
            </w:r>
          </w:p>
        </w:tc>
        <w:tc>
          <w:tcPr>
            <w:tcW w:w="905" w:type="dxa"/>
          </w:tcPr>
          <w:p w:rsidR="00F66A97" w:rsidRPr="00BE4D28" w:rsidRDefault="00F66A97" w:rsidP="00F66A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.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0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5 – 11.</w:t>
            </w:r>
            <w:r w:rsidR="00CC11D3" w:rsidRPr="00BE4D28">
              <w:rPr>
                <w:rFonts w:ascii="Times New Roman" w:hAnsi="Times New Roman" w:cs="Times New Roman"/>
                <w:b/>
                <w:color w:val="003300"/>
              </w:rPr>
              <w:t>2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5</w:t>
            </w:r>
          </w:p>
          <w:p w:rsidR="00F66A97" w:rsidRPr="00BE4D28" w:rsidRDefault="00F66A97" w:rsidP="00F66A9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4961" w:type="dxa"/>
          </w:tcPr>
          <w:p w:rsidR="004A109C" w:rsidRPr="00BE4D28" w:rsidRDefault="00BE3BEB" w:rsidP="004A109C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color w:val="003300"/>
              </w:rPr>
            </w:pP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 </w:t>
            </w:r>
            <w:r w:rsidR="004A109C" w:rsidRPr="00BE4D28">
              <w:rPr>
                <w:rFonts w:ascii="Times New Roman" w:hAnsi="Times New Roman" w:cs="Times New Roman"/>
                <w:i/>
                <w:color w:val="003300"/>
              </w:rPr>
              <w:t>Фрагменты индивидуальных педагогических мероприятий (мини-группы по 2 человека) с детьми подготовительной к школе группы «Использование в логопедической практике программы SmartNotebook»</w:t>
            </w:r>
          </w:p>
          <w:p w:rsidR="00BE4D28" w:rsidRDefault="004A109C" w:rsidP="004A109C">
            <w:pPr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Зюзина Евгения Андреевна,</w:t>
            </w:r>
            <w:r w:rsidRPr="00BE4D28">
              <w:rPr>
                <w:rFonts w:ascii="Times New Roman" w:hAnsi="Times New Roman" w:cs="Times New Roman"/>
                <w:color w:val="003300"/>
              </w:rPr>
              <w:t xml:space="preserve"> победитель областного конкурса «Воспитатель года Подмосковья – 2018», учитель-логопед </w:t>
            </w: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МБОУ «Гимназия имени Подольских курсантов» (дошкольное отделение 1) </w:t>
            </w:r>
          </w:p>
          <w:p w:rsidR="00BE4D28" w:rsidRPr="00BE4D28" w:rsidRDefault="004A109C" w:rsidP="004A109C">
            <w:pPr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>г.о. Подольск</w:t>
            </w:r>
          </w:p>
        </w:tc>
        <w:tc>
          <w:tcPr>
            <w:tcW w:w="1134" w:type="dxa"/>
          </w:tcPr>
          <w:p w:rsidR="00F66A97" w:rsidRPr="00BE4D28" w:rsidRDefault="004A109C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9 гр</w:t>
            </w:r>
          </w:p>
          <w:p w:rsidR="00B407EE" w:rsidRPr="00BE4D28" w:rsidRDefault="00B407EE" w:rsidP="00F66A97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3 этаж</w:t>
            </w:r>
          </w:p>
        </w:tc>
      </w:tr>
      <w:tr w:rsidR="00BE4D28" w:rsidRPr="00BE4D28" w:rsidTr="00DD214D">
        <w:tc>
          <w:tcPr>
            <w:tcW w:w="621" w:type="dxa"/>
          </w:tcPr>
          <w:p w:rsidR="00BE3BEB" w:rsidRPr="00BE4D28" w:rsidRDefault="00C655E4" w:rsidP="00BE3BEB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9</w:t>
            </w:r>
          </w:p>
        </w:tc>
        <w:tc>
          <w:tcPr>
            <w:tcW w:w="905" w:type="dxa"/>
          </w:tcPr>
          <w:p w:rsidR="00BE3BEB" w:rsidRPr="00BE4D28" w:rsidRDefault="00BE3BEB" w:rsidP="00BE3BEB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11.30 – 11.50</w:t>
            </w:r>
          </w:p>
        </w:tc>
        <w:tc>
          <w:tcPr>
            <w:tcW w:w="4961" w:type="dxa"/>
          </w:tcPr>
          <w:p w:rsidR="004A109C" w:rsidRPr="00BE4D28" w:rsidRDefault="00BE3BEB" w:rsidP="004A109C">
            <w:pPr>
              <w:jc w:val="both"/>
              <w:rPr>
                <w:rFonts w:ascii="Times New Roman" w:hAnsi="Times New Roman" w:cs="Times New Roman"/>
                <w:i/>
                <w:color w:val="003300"/>
              </w:rPr>
            </w:pP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 </w:t>
            </w:r>
            <w:r w:rsidR="004A109C" w:rsidRPr="00BE4D28">
              <w:rPr>
                <w:rFonts w:ascii="Times New Roman" w:hAnsi="Times New Roman" w:cs="Times New Roman"/>
                <w:i/>
                <w:color w:val="003300"/>
              </w:rPr>
              <w:t>Педагогическое мероприятие с детьми подготовительной к школе группы «Мешочек с дружбой и добротой»</w:t>
            </w:r>
          </w:p>
          <w:p w:rsidR="004A109C" w:rsidRPr="00BE4D28" w:rsidRDefault="004A109C" w:rsidP="004A109C">
            <w:pPr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Бородачева Елена Владимировна,</w:t>
            </w:r>
            <w:r w:rsidRPr="00BE4D28">
              <w:rPr>
                <w:rFonts w:ascii="Times New Roman" w:hAnsi="Times New Roman" w:cs="Times New Roman"/>
                <w:color w:val="003300"/>
              </w:rPr>
              <w:t xml:space="preserve"> номинант областного конкурса «Воспитатель года Подмосковья – 2022», учитель-логопед </w:t>
            </w: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 xml:space="preserve">МОУ «СОШ № 15 с УИОП» </w:t>
            </w:r>
          </w:p>
          <w:p w:rsidR="00BE3BEB" w:rsidRDefault="004A109C" w:rsidP="004A109C">
            <w:pPr>
              <w:jc w:val="both"/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</w:pPr>
            <w:r w:rsidRPr="00BE4D28">
              <w:rPr>
                <w:rFonts w:ascii="Times New Roman" w:hAnsi="Times New Roman" w:cs="Times New Roman"/>
                <w:bCs/>
                <w:color w:val="003300"/>
                <w:shd w:val="clear" w:color="auto" w:fill="FFFFFF"/>
              </w:rPr>
              <w:t>г.о. Электросталь</w:t>
            </w:r>
          </w:p>
          <w:p w:rsidR="00BE4D28" w:rsidRPr="00BE4D28" w:rsidRDefault="00BE4D28" w:rsidP="004A109C">
            <w:pPr>
              <w:jc w:val="both"/>
              <w:rPr>
                <w:rFonts w:ascii="Times New Roman" w:hAnsi="Times New Roman" w:cs="Times New Roman"/>
                <w:iCs/>
                <w:color w:val="003300"/>
              </w:rPr>
            </w:pPr>
          </w:p>
        </w:tc>
        <w:tc>
          <w:tcPr>
            <w:tcW w:w="1134" w:type="dxa"/>
          </w:tcPr>
          <w:p w:rsidR="00BE3BEB" w:rsidRPr="00BE4D28" w:rsidRDefault="004A109C" w:rsidP="00BE3BEB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Муз зал</w:t>
            </w:r>
          </w:p>
        </w:tc>
      </w:tr>
      <w:tr w:rsidR="00BE4D28" w:rsidRPr="00BE4D28" w:rsidTr="00DD214D">
        <w:tc>
          <w:tcPr>
            <w:tcW w:w="621" w:type="dxa"/>
          </w:tcPr>
          <w:p w:rsidR="00F204C7" w:rsidRPr="00BE4D28" w:rsidRDefault="00F204C7" w:rsidP="00BE3BEB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905" w:type="dxa"/>
          </w:tcPr>
          <w:p w:rsidR="00F204C7" w:rsidRPr="00BE4D28" w:rsidRDefault="00F204C7" w:rsidP="00F204C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11.50 – 12.10</w:t>
            </w:r>
          </w:p>
        </w:tc>
        <w:tc>
          <w:tcPr>
            <w:tcW w:w="4961" w:type="dxa"/>
          </w:tcPr>
          <w:p w:rsidR="00BE4D28" w:rsidRDefault="00BE4D28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3300"/>
              </w:rPr>
            </w:pPr>
          </w:p>
          <w:p w:rsidR="00F204C7" w:rsidRPr="00BE4D28" w:rsidRDefault="00F204C7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b/>
                <w:bCs/>
                <w:color w:val="003300"/>
              </w:rPr>
              <w:t>Кофе-брейк</w:t>
            </w:r>
          </w:p>
          <w:p w:rsidR="00F204C7" w:rsidRPr="00BE4D28" w:rsidRDefault="00F204C7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3300"/>
              </w:rPr>
            </w:pPr>
          </w:p>
        </w:tc>
        <w:tc>
          <w:tcPr>
            <w:tcW w:w="1134" w:type="dxa"/>
          </w:tcPr>
          <w:p w:rsidR="00F204C7" w:rsidRPr="00BE4D28" w:rsidRDefault="00B407EE" w:rsidP="00BE3B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3 этаж</w:t>
            </w:r>
          </w:p>
          <w:p w:rsidR="00B407EE" w:rsidRPr="00BE4D28" w:rsidRDefault="00B407EE" w:rsidP="00B407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Пролет </w:t>
            </w:r>
          </w:p>
        </w:tc>
      </w:tr>
      <w:tr w:rsidR="00BE4D28" w:rsidRPr="00BE4D28" w:rsidTr="00DD214D">
        <w:tc>
          <w:tcPr>
            <w:tcW w:w="621" w:type="dxa"/>
          </w:tcPr>
          <w:p w:rsidR="00BE3BEB" w:rsidRPr="00BE4D28" w:rsidRDefault="00BE3BEB" w:rsidP="00BE3BE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10</w:t>
            </w:r>
          </w:p>
        </w:tc>
        <w:tc>
          <w:tcPr>
            <w:tcW w:w="905" w:type="dxa"/>
          </w:tcPr>
          <w:p w:rsidR="00BE3BEB" w:rsidRPr="00BE4D28" w:rsidRDefault="00F204C7" w:rsidP="00F204C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12.10 - 12.30</w:t>
            </w:r>
          </w:p>
        </w:tc>
        <w:tc>
          <w:tcPr>
            <w:tcW w:w="4961" w:type="dxa"/>
          </w:tcPr>
          <w:p w:rsidR="00BE4D28" w:rsidRDefault="00DD214D" w:rsidP="00DD214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bCs/>
                <w:color w:val="003300"/>
              </w:rPr>
              <w:t>Приветственное слово педагога "Мерсибо"</w:t>
            </w:r>
            <w:r w:rsidRPr="00BE4D28">
              <w:rPr>
                <w:rFonts w:ascii="Times New Roman" w:eastAsia="Calibri" w:hAnsi="Times New Roman" w:cs="Times New Roman"/>
                <w:b/>
                <w:bCs/>
                <w:color w:val="003300"/>
              </w:rPr>
              <w:t xml:space="preserve"> Васильевой Анны Анатольевны.  </w:t>
            </w:r>
          </w:p>
          <w:p w:rsidR="00BE3BEB" w:rsidRPr="00BE4D28" w:rsidRDefault="00BE3BEB" w:rsidP="00BE4D2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Награждение победителей регионального конкурса «</w:t>
            </w:r>
            <w:r w:rsidRPr="00BE4D28">
              <w:rPr>
                <w:rFonts w:ascii="Times New Roman" w:eastAsia="Calibri" w:hAnsi="Times New Roman" w:cs="Times New Roman"/>
                <w:color w:val="003300"/>
                <w:lang w:val="en-US"/>
              </w:rPr>
              <w:t>IT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-специалист Подмосковья – 2022» </w:t>
            </w:r>
            <w:r w:rsidR="00DD214D" w:rsidRPr="00BE4D28">
              <w:rPr>
                <w:rFonts w:ascii="Times New Roman" w:eastAsia="Calibri" w:hAnsi="Times New Roman" w:cs="Times New Roman"/>
                <w:color w:val="003300"/>
              </w:rPr>
              <w:t>(Ермилина И.А., пед.</w:t>
            </w:r>
            <w:r w:rsidR="00B407EE" w:rsidRPr="00BE4D28">
              <w:rPr>
                <w:rFonts w:ascii="Times New Roman" w:eastAsia="Calibri" w:hAnsi="Times New Roman" w:cs="Times New Roman"/>
                <w:color w:val="003300"/>
              </w:rPr>
              <w:t xml:space="preserve"> </w:t>
            </w:r>
            <w:r w:rsidR="00DD214D" w:rsidRPr="00BE4D28">
              <w:rPr>
                <w:rFonts w:ascii="Times New Roman" w:eastAsia="Calibri" w:hAnsi="Times New Roman" w:cs="Times New Roman"/>
                <w:color w:val="003300"/>
              </w:rPr>
              <w:t>коллектив МДОУ д</w:t>
            </w:r>
            <w:r w:rsidR="00BE4D28">
              <w:rPr>
                <w:rFonts w:ascii="Times New Roman" w:eastAsia="Calibri" w:hAnsi="Times New Roman" w:cs="Times New Roman"/>
                <w:color w:val="003300"/>
              </w:rPr>
              <w:t>/</w:t>
            </w:r>
            <w:r w:rsidR="00DD214D" w:rsidRPr="00BE4D28">
              <w:rPr>
                <w:rFonts w:ascii="Times New Roman" w:eastAsia="Calibri" w:hAnsi="Times New Roman" w:cs="Times New Roman"/>
                <w:color w:val="003300"/>
              </w:rPr>
              <w:t>с № 61 "Мечта", Солодухина Н.Г., Байтерякова Ю.Р., Бушуева И.В., Яковлева Г.М.,</w:t>
            </w:r>
            <w:r w:rsidR="00B407EE" w:rsidRPr="00BE4D28">
              <w:rPr>
                <w:rFonts w:ascii="Times New Roman" w:eastAsia="Calibri" w:hAnsi="Times New Roman" w:cs="Times New Roman"/>
                <w:color w:val="003300"/>
              </w:rPr>
              <w:t xml:space="preserve"> </w:t>
            </w:r>
            <w:r w:rsidR="00DD214D" w:rsidRPr="00BE4D28">
              <w:rPr>
                <w:rFonts w:ascii="Times New Roman" w:eastAsia="Calibri" w:hAnsi="Times New Roman" w:cs="Times New Roman"/>
                <w:color w:val="003300"/>
              </w:rPr>
              <w:t xml:space="preserve">Филиппова Л.Н.) </w:t>
            </w:r>
          </w:p>
        </w:tc>
        <w:tc>
          <w:tcPr>
            <w:tcW w:w="1134" w:type="dxa"/>
          </w:tcPr>
          <w:p w:rsidR="00BE3BEB" w:rsidRPr="00BE4D28" w:rsidRDefault="00BE3BEB" w:rsidP="00BE3B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3300"/>
              </w:rPr>
            </w:pPr>
          </w:p>
        </w:tc>
      </w:tr>
      <w:tr w:rsidR="00BE4D28" w:rsidRPr="00BE4D28" w:rsidTr="00DD214D">
        <w:tc>
          <w:tcPr>
            <w:tcW w:w="621" w:type="dxa"/>
          </w:tcPr>
          <w:p w:rsidR="00BE3BEB" w:rsidRPr="00BE4D28" w:rsidRDefault="00BE3BEB" w:rsidP="00BE3BEB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11</w:t>
            </w:r>
          </w:p>
        </w:tc>
        <w:tc>
          <w:tcPr>
            <w:tcW w:w="905" w:type="dxa"/>
          </w:tcPr>
          <w:p w:rsidR="00BE3BEB" w:rsidRPr="00BE4D28" w:rsidRDefault="00BE3BEB" w:rsidP="00F204C7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  <w:r w:rsidR="006505E1" w:rsidRPr="00BE4D28">
              <w:rPr>
                <w:rFonts w:ascii="Times New Roman" w:hAnsi="Times New Roman" w:cs="Times New Roman"/>
                <w:b/>
                <w:color w:val="003300"/>
              </w:rPr>
              <w:t>2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>.</w:t>
            </w:r>
            <w:r w:rsidR="00F204C7" w:rsidRPr="00BE4D28">
              <w:rPr>
                <w:rFonts w:ascii="Times New Roman" w:hAnsi="Times New Roman" w:cs="Times New Roman"/>
                <w:b/>
                <w:color w:val="003300"/>
              </w:rPr>
              <w:t>30</w:t>
            </w:r>
            <w:r w:rsidRPr="00BE4D28">
              <w:rPr>
                <w:rFonts w:ascii="Times New Roman" w:hAnsi="Times New Roman" w:cs="Times New Roman"/>
                <w:b/>
                <w:color w:val="003300"/>
              </w:rPr>
              <w:t xml:space="preserve"> – </w:t>
            </w:r>
            <w:r w:rsidR="006505E1" w:rsidRPr="00BE4D28">
              <w:rPr>
                <w:rFonts w:ascii="Times New Roman" w:hAnsi="Times New Roman" w:cs="Times New Roman"/>
                <w:b/>
                <w:color w:val="003300"/>
              </w:rPr>
              <w:t>1</w:t>
            </w:r>
            <w:r w:rsidR="00F204C7" w:rsidRPr="00BE4D28">
              <w:rPr>
                <w:rFonts w:ascii="Times New Roman" w:hAnsi="Times New Roman" w:cs="Times New Roman"/>
                <w:b/>
                <w:color w:val="003300"/>
              </w:rPr>
              <w:t>3</w:t>
            </w:r>
            <w:r w:rsidR="006505E1" w:rsidRPr="00BE4D28">
              <w:rPr>
                <w:rFonts w:ascii="Times New Roman" w:hAnsi="Times New Roman" w:cs="Times New Roman"/>
                <w:b/>
                <w:color w:val="003300"/>
              </w:rPr>
              <w:t>.</w:t>
            </w:r>
            <w:r w:rsidR="00F204C7" w:rsidRPr="00BE4D28">
              <w:rPr>
                <w:rFonts w:ascii="Times New Roman" w:hAnsi="Times New Roman" w:cs="Times New Roman"/>
                <w:b/>
                <w:color w:val="003300"/>
              </w:rPr>
              <w:t>00</w:t>
            </w:r>
          </w:p>
        </w:tc>
        <w:tc>
          <w:tcPr>
            <w:tcW w:w="4961" w:type="dxa"/>
          </w:tcPr>
          <w:p w:rsidR="00BE3BEB" w:rsidRPr="00BE4D28" w:rsidRDefault="006505E1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i/>
                <w:color w:val="003300"/>
              </w:rPr>
              <w:t xml:space="preserve">Мастер-класс </w:t>
            </w:r>
            <w:r w:rsidR="00D4698E" w:rsidRPr="00BE4D28">
              <w:rPr>
                <w:rFonts w:ascii="Times New Roman" w:eastAsia="Calibri" w:hAnsi="Times New Roman" w:cs="Times New Roman"/>
                <w:i/>
                <w:color w:val="003300"/>
              </w:rPr>
              <w:t>«Использование Мерсибо в логопедической практике»</w:t>
            </w:r>
          </w:p>
          <w:p w:rsidR="00D4698E" w:rsidRPr="00BE4D28" w:rsidRDefault="00D4698E" w:rsidP="00D4698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b/>
                <w:color w:val="003300"/>
              </w:rPr>
              <w:t>Покровская Юлия Александровна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>, практикующий логопед-дефектолог, руководитель ГК «Логомаг-логопедическая экосистема», ведущий логопед лаборатории специального обучения и воспитания «Вербум»</w:t>
            </w:r>
          </w:p>
          <w:p w:rsidR="00D4698E" w:rsidRPr="00BE4D28" w:rsidRDefault="00D4698E" w:rsidP="00D4698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г. Москва</w:t>
            </w:r>
          </w:p>
        </w:tc>
        <w:tc>
          <w:tcPr>
            <w:tcW w:w="1134" w:type="dxa"/>
          </w:tcPr>
          <w:p w:rsidR="00BE3BEB" w:rsidRPr="00BE4D28" w:rsidRDefault="004A109C" w:rsidP="00BE3B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Муз зал</w:t>
            </w:r>
          </w:p>
        </w:tc>
      </w:tr>
      <w:tr w:rsidR="00BE4D28" w:rsidRPr="00BE4D28" w:rsidTr="00DD214D">
        <w:tc>
          <w:tcPr>
            <w:tcW w:w="621" w:type="dxa"/>
          </w:tcPr>
          <w:p w:rsidR="006505E1" w:rsidRPr="00BE4D28" w:rsidRDefault="006505E1" w:rsidP="00BE3BEB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12</w:t>
            </w:r>
          </w:p>
        </w:tc>
        <w:tc>
          <w:tcPr>
            <w:tcW w:w="905" w:type="dxa"/>
          </w:tcPr>
          <w:p w:rsidR="006505E1" w:rsidRPr="00BE4D28" w:rsidRDefault="006505E1" w:rsidP="00BE3BEB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13.00 – 13.30</w:t>
            </w:r>
          </w:p>
        </w:tc>
        <w:tc>
          <w:tcPr>
            <w:tcW w:w="4961" w:type="dxa"/>
          </w:tcPr>
          <w:p w:rsidR="006505E1" w:rsidRPr="00BE4D28" w:rsidRDefault="006505E1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i/>
                <w:color w:val="003300"/>
              </w:rPr>
              <w:t>Мастер-класс</w:t>
            </w:r>
            <w:r w:rsidR="00D4698E" w:rsidRPr="00BE4D28">
              <w:rPr>
                <w:rFonts w:ascii="Times New Roman" w:eastAsia="Calibri" w:hAnsi="Times New Roman" w:cs="Times New Roman"/>
                <w:i/>
                <w:color w:val="003300"/>
              </w:rPr>
              <w:t xml:space="preserve"> «Стабиломер в работе логопеда»</w:t>
            </w:r>
          </w:p>
          <w:p w:rsidR="00BE4D28" w:rsidRDefault="00D4698E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b/>
                <w:color w:val="003300"/>
              </w:rPr>
              <w:t>Иванова Татьяна Владимировна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>, учитель-логопед МБОУ средн</w:t>
            </w:r>
            <w:r w:rsidR="0087289C" w:rsidRPr="00BE4D28">
              <w:rPr>
                <w:rFonts w:ascii="Times New Roman" w:eastAsia="Calibri" w:hAnsi="Times New Roman" w:cs="Times New Roman"/>
                <w:color w:val="003300"/>
              </w:rPr>
              <w:t>ей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 общеобразовательн</w:t>
            </w:r>
            <w:r w:rsidR="0087289C" w:rsidRPr="00BE4D28">
              <w:rPr>
                <w:rFonts w:ascii="Times New Roman" w:eastAsia="Calibri" w:hAnsi="Times New Roman" w:cs="Times New Roman"/>
                <w:color w:val="003300"/>
              </w:rPr>
              <w:t>ой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 школ</w:t>
            </w:r>
            <w:r w:rsidR="0087289C" w:rsidRPr="00BE4D28">
              <w:rPr>
                <w:rFonts w:ascii="Times New Roman" w:eastAsia="Calibri" w:hAnsi="Times New Roman" w:cs="Times New Roman"/>
                <w:color w:val="003300"/>
              </w:rPr>
              <w:t>ы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 №</w:t>
            </w:r>
            <w:r w:rsidR="0087289C" w:rsidRPr="00BE4D28">
              <w:rPr>
                <w:rFonts w:ascii="Times New Roman" w:eastAsia="Calibri" w:hAnsi="Times New Roman" w:cs="Times New Roman"/>
                <w:color w:val="003300"/>
              </w:rPr>
              <w:t xml:space="preserve"> 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>1 (ДО</w:t>
            </w:r>
            <w:r w:rsidR="0087289C" w:rsidRPr="00BE4D28">
              <w:rPr>
                <w:rFonts w:ascii="Times New Roman" w:eastAsia="Calibri" w:hAnsi="Times New Roman" w:cs="Times New Roman"/>
                <w:color w:val="003300"/>
              </w:rPr>
              <w:t xml:space="preserve"> «Золотой петушок»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>)</w:t>
            </w:r>
            <w:r w:rsidR="00B407EE" w:rsidRPr="00BE4D28">
              <w:rPr>
                <w:rFonts w:ascii="Times New Roman" w:eastAsia="Calibri" w:hAnsi="Times New Roman" w:cs="Times New Roman"/>
                <w:color w:val="003300"/>
              </w:rPr>
              <w:t xml:space="preserve"> </w:t>
            </w:r>
          </w:p>
          <w:p w:rsidR="00D4698E" w:rsidRPr="00BE4D28" w:rsidRDefault="00B407EE" w:rsidP="00BE3B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г.</w:t>
            </w:r>
            <w:r w:rsidR="00BE4D28">
              <w:rPr>
                <w:rFonts w:ascii="Times New Roman" w:eastAsia="Calibri" w:hAnsi="Times New Roman" w:cs="Times New Roman"/>
                <w:color w:val="003300"/>
              </w:rPr>
              <w:t>о.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 Лобня</w:t>
            </w:r>
          </w:p>
        </w:tc>
        <w:tc>
          <w:tcPr>
            <w:tcW w:w="1134" w:type="dxa"/>
          </w:tcPr>
          <w:p w:rsidR="006505E1" w:rsidRPr="00BE4D28" w:rsidRDefault="004A109C" w:rsidP="00BE3B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Муз зал</w:t>
            </w:r>
          </w:p>
        </w:tc>
      </w:tr>
      <w:tr w:rsidR="00BE4D28" w:rsidRPr="00BE4D28" w:rsidTr="00DD214D">
        <w:tc>
          <w:tcPr>
            <w:tcW w:w="621" w:type="dxa"/>
          </w:tcPr>
          <w:p w:rsidR="006505E1" w:rsidRPr="00BE4D28" w:rsidRDefault="006505E1" w:rsidP="006505E1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13</w:t>
            </w:r>
          </w:p>
        </w:tc>
        <w:tc>
          <w:tcPr>
            <w:tcW w:w="905" w:type="dxa"/>
          </w:tcPr>
          <w:p w:rsidR="006505E1" w:rsidRPr="00BE4D28" w:rsidRDefault="006505E1" w:rsidP="006505E1">
            <w:pPr>
              <w:jc w:val="both"/>
              <w:rPr>
                <w:rFonts w:ascii="Times New Roman" w:hAnsi="Times New Roman" w:cs="Times New Roman"/>
                <w:b/>
                <w:color w:val="003300"/>
              </w:rPr>
            </w:pPr>
            <w:r w:rsidRPr="00BE4D28">
              <w:rPr>
                <w:rFonts w:ascii="Times New Roman" w:hAnsi="Times New Roman" w:cs="Times New Roman"/>
                <w:b/>
                <w:color w:val="003300"/>
              </w:rPr>
              <w:t>13.30 – 14.00</w:t>
            </w:r>
          </w:p>
        </w:tc>
        <w:tc>
          <w:tcPr>
            <w:tcW w:w="4961" w:type="dxa"/>
          </w:tcPr>
          <w:p w:rsidR="006505E1" w:rsidRPr="00BE4D28" w:rsidRDefault="006505E1" w:rsidP="0093686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b/>
                <w:bCs/>
                <w:color w:val="003300"/>
              </w:rPr>
              <w:t>Открытый микрофон</w:t>
            </w:r>
          </w:p>
          <w:p w:rsidR="006505E1" w:rsidRPr="00BE4D28" w:rsidRDefault="006505E1" w:rsidP="006505E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>Итоговая дискуссия по вопросам профессиональной деятельности педагогов детских садов Подмосковья.</w:t>
            </w:r>
          </w:p>
          <w:p w:rsidR="006505E1" w:rsidRPr="00BE4D28" w:rsidRDefault="006505E1" w:rsidP="006505E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Вручение сертификатов </w:t>
            </w:r>
            <w:r w:rsidR="00BE4D28">
              <w:rPr>
                <w:rFonts w:ascii="Times New Roman" w:eastAsia="Calibri" w:hAnsi="Times New Roman" w:cs="Times New Roman"/>
                <w:color w:val="003300"/>
              </w:rPr>
              <w:t>спикерам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 xml:space="preserve"> ШПМ.</w:t>
            </w:r>
          </w:p>
          <w:p w:rsidR="006505E1" w:rsidRDefault="006505E1" w:rsidP="006505E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 w:rsidRPr="00BE4D28">
              <w:rPr>
                <w:rFonts w:ascii="Times New Roman" w:eastAsia="Calibri" w:hAnsi="Times New Roman" w:cs="Times New Roman"/>
                <w:b/>
                <w:bCs/>
                <w:color w:val="003300"/>
              </w:rPr>
              <w:t>Модератор Казакова Елена Ивановна</w:t>
            </w:r>
            <w:r w:rsidRPr="00BE4D28">
              <w:rPr>
                <w:rFonts w:ascii="Times New Roman" w:eastAsia="Calibri" w:hAnsi="Times New Roman" w:cs="Times New Roman"/>
                <w:color w:val="003300"/>
              </w:rPr>
              <w:t>, координатор Клуба «Воспитатель Подмосковья», специалист по УМР МОЦДО</w:t>
            </w:r>
          </w:p>
          <w:p w:rsidR="00BE4D28" w:rsidRPr="00BE4D28" w:rsidRDefault="00BE4D28" w:rsidP="006505E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3300"/>
              </w:rPr>
            </w:pPr>
            <w:r>
              <w:rPr>
                <w:rFonts w:ascii="Times New Roman" w:eastAsia="Calibri" w:hAnsi="Times New Roman" w:cs="Times New Roman"/>
                <w:color w:val="003300"/>
              </w:rPr>
              <w:t>Орехово-Зуевский г.о.</w:t>
            </w:r>
          </w:p>
        </w:tc>
        <w:tc>
          <w:tcPr>
            <w:tcW w:w="1134" w:type="dxa"/>
          </w:tcPr>
          <w:p w:rsidR="006505E1" w:rsidRPr="00BE4D28" w:rsidRDefault="004A109C" w:rsidP="006505E1">
            <w:pPr>
              <w:spacing w:line="256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BE4D28">
              <w:rPr>
                <w:rFonts w:ascii="Times New Roman" w:hAnsi="Times New Roman" w:cs="Times New Roman"/>
                <w:color w:val="003300"/>
              </w:rPr>
              <w:t>Муз зал</w:t>
            </w:r>
          </w:p>
        </w:tc>
      </w:tr>
    </w:tbl>
    <w:p w:rsidR="003A23A7" w:rsidRPr="003A23A7" w:rsidRDefault="003A23A7" w:rsidP="003A23A7">
      <w:pPr>
        <w:spacing w:after="0" w:line="100" w:lineRule="atLeast"/>
        <w:jc w:val="both"/>
        <w:rPr>
          <w:rFonts w:ascii="Times New Roman" w:hAnsi="Times New Roman" w:cs="Times New Roman"/>
          <w:b/>
          <w:color w:val="00421E"/>
          <w:sz w:val="24"/>
          <w:szCs w:val="24"/>
        </w:rPr>
      </w:pPr>
    </w:p>
    <w:p w:rsidR="003A23A7" w:rsidRPr="003A23A7" w:rsidRDefault="003A23A7" w:rsidP="003A23A7">
      <w:pPr>
        <w:spacing w:after="0" w:line="100" w:lineRule="atLeast"/>
        <w:jc w:val="center"/>
        <w:rPr>
          <w:rFonts w:ascii="Times New Roman" w:hAnsi="Times New Roman" w:cs="Times New Roman"/>
          <w:b/>
          <w:color w:val="00421E"/>
          <w:sz w:val="24"/>
          <w:szCs w:val="24"/>
        </w:rPr>
      </w:pPr>
      <w:r w:rsidRPr="003A23A7">
        <w:rPr>
          <w:rFonts w:ascii="Times New Roman" w:hAnsi="Times New Roman" w:cs="Times New Roman"/>
          <w:b/>
          <w:color w:val="00421E"/>
          <w:sz w:val="24"/>
          <w:szCs w:val="24"/>
        </w:rPr>
        <w:t>МБОУ СОШ № 32</w:t>
      </w:r>
    </w:p>
    <w:p w:rsidR="003A23A7" w:rsidRDefault="003A23A7" w:rsidP="003A23A7">
      <w:pPr>
        <w:spacing w:after="0" w:line="100" w:lineRule="atLeast"/>
        <w:jc w:val="center"/>
        <w:rPr>
          <w:rFonts w:ascii="Times New Roman" w:hAnsi="Times New Roman" w:cs="Times New Roman"/>
          <w:b/>
          <w:color w:val="00421E"/>
          <w:sz w:val="24"/>
          <w:szCs w:val="24"/>
        </w:rPr>
      </w:pPr>
      <w:r w:rsidRPr="003A23A7">
        <w:rPr>
          <w:rFonts w:ascii="Times New Roman" w:hAnsi="Times New Roman" w:cs="Times New Roman"/>
          <w:b/>
          <w:color w:val="00421E"/>
          <w:sz w:val="24"/>
          <w:szCs w:val="24"/>
        </w:rPr>
        <w:t>дошкольное отделение "Аленький цветочек</w:t>
      </w:r>
    </w:p>
    <w:p w:rsidR="003A23A7" w:rsidRDefault="003A23A7" w:rsidP="003A23A7">
      <w:pPr>
        <w:spacing w:after="0" w:line="100" w:lineRule="atLeast"/>
        <w:jc w:val="both"/>
        <w:rPr>
          <w:rFonts w:ascii="Times New Roman" w:hAnsi="Times New Roman"/>
          <w:color w:val="003300"/>
          <w:sz w:val="24"/>
          <w:szCs w:val="24"/>
        </w:rPr>
      </w:pPr>
      <w:r w:rsidRPr="0000407C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ru-RU"/>
        </w:rPr>
        <w:t xml:space="preserve">Адрес: </w:t>
      </w:r>
      <w:r w:rsidRPr="0000407C">
        <w:rPr>
          <w:rFonts w:ascii="Times New Roman" w:hAnsi="Times New Roman" w:cs="Times New Roman"/>
          <w:color w:val="00421E"/>
          <w:sz w:val="24"/>
          <w:szCs w:val="24"/>
        </w:rPr>
        <w:t xml:space="preserve">Московская область, </w:t>
      </w:r>
      <w:r>
        <w:rPr>
          <w:rFonts w:ascii="Times New Roman" w:hAnsi="Times New Roman"/>
          <w:color w:val="003300"/>
          <w:sz w:val="24"/>
          <w:szCs w:val="24"/>
        </w:rPr>
        <w:t>г.</w:t>
      </w:r>
      <w:r w:rsidRPr="001148F3">
        <w:rPr>
          <w:rFonts w:ascii="Times New Roman" w:hAnsi="Times New Roman"/>
          <w:color w:val="003300"/>
          <w:sz w:val="24"/>
          <w:szCs w:val="24"/>
        </w:rPr>
        <w:t>о.</w:t>
      </w:r>
      <w:r>
        <w:rPr>
          <w:rFonts w:ascii="Times New Roman" w:hAnsi="Times New Roman"/>
          <w:color w:val="003300"/>
          <w:sz w:val="24"/>
          <w:szCs w:val="24"/>
        </w:rPr>
        <w:t xml:space="preserve"> Мытищи</w:t>
      </w:r>
      <w:r w:rsidRPr="001148F3">
        <w:rPr>
          <w:rFonts w:ascii="Times New Roman" w:hAnsi="Times New Roman"/>
          <w:color w:val="003300"/>
          <w:sz w:val="24"/>
          <w:szCs w:val="24"/>
        </w:rPr>
        <w:t xml:space="preserve">, </w:t>
      </w:r>
      <w:r w:rsidRPr="003A23A7">
        <w:rPr>
          <w:rFonts w:ascii="Times New Roman" w:hAnsi="Times New Roman"/>
          <w:color w:val="003300"/>
          <w:sz w:val="24"/>
          <w:szCs w:val="24"/>
        </w:rPr>
        <w:t>ул. Борисовка, строение 18А</w:t>
      </w:r>
    </w:p>
    <w:p w:rsidR="003A23A7" w:rsidRPr="001148F3" w:rsidRDefault="003A23A7" w:rsidP="003A23A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3300"/>
          <w:sz w:val="32"/>
          <w:szCs w:val="24"/>
          <w:lang w:eastAsia="ru-RU"/>
        </w:rPr>
      </w:pPr>
      <w:r w:rsidRPr="0000407C">
        <w:rPr>
          <w:rFonts w:ascii="Times New Roman" w:eastAsia="Times New Roman" w:hAnsi="Times New Roman" w:cs="Times New Roman"/>
          <w:b/>
          <w:color w:val="00421E"/>
          <w:sz w:val="24"/>
          <w:szCs w:val="24"/>
          <w:lang w:eastAsia="ru-RU"/>
        </w:rPr>
        <w:t>Тел.:</w:t>
      </w:r>
      <w:r w:rsidRPr="0000407C">
        <w:rPr>
          <w:rFonts w:ascii="Times New Roman" w:eastAsia="Times New Roman" w:hAnsi="Times New Roman" w:cs="Times New Roman"/>
          <w:color w:val="00421E"/>
          <w:sz w:val="24"/>
          <w:szCs w:val="24"/>
          <w:lang w:eastAsia="ru-RU"/>
        </w:rPr>
        <w:t xml:space="preserve"> </w:t>
      </w:r>
      <w:r>
        <w:rPr>
          <w:rStyle w:val="orgcontacts-phone"/>
          <w:rFonts w:ascii="Times New Roman" w:hAnsi="Times New Roman" w:cs="Times New Roman"/>
          <w:color w:val="003300"/>
          <w:sz w:val="24"/>
          <w:szCs w:val="20"/>
          <w:shd w:val="clear" w:color="auto" w:fill="FBFBFB"/>
        </w:rPr>
        <w:t>8(</w:t>
      </w:r>
      <w:r w:rsidRPr="003A23A7">
        <w:rPr>
          <w:rStyle w:val="orgcontacts-phone"/>
          <w:rFonts w:ascii="Times New Roman" w:hAnsi="Times New Roman" w:cs="Times New Roman"/>
          <w:color w:val="003300"/>
          <w:sz w:val="24"/>
          <w:szCs w:val="20"/>
          <w:shd w:val="clear" w:color="auto" w:fill="FBFBFB"/>
        </w:rPr>
        <w:t>499</w:t>
      </w:r>
      <w:r>
        <w:rPr>
          <w:rStyle w:val="orgcontacts-phone"/>
          <w:rFonts w:ascii="Times New Roman" w:hAnsi="Times New Roman" w:cs="Times New Roman"/>
          <w:color w:val="003300"/>
          <w:sz w:val="24"/>
          <w:szCs w:val="20"/>
          <w:shd w:val="clear" w:color="auto" w:fill="FBFBFB"/>
        </w:rPr>
        <w:t>)</w:t>
      </w:r>
      <w:r w:rsidRPr="003A23A7">
        <w:rPr>
          <w:rStyle w:val="orgcontacts-phone"/>
          <w:rFonts w:ascii="Times New Roman" w:hAnsi="Times New Roman" w:cs="Times New Roman"/>
          <w:color w:val="003300"/>
          <w:sz w:val="24"/>
          <w:szCs w:val="20"/>
          <w:shd w:val="clear" w:color="auto" w:fill="FBFBFB"/>
        </w:rPr>
        <w:t>558-35-79</w:t>
      </w:r>
    </w:p>
    <w:p w:rsidR="00CD1E63" w:rsidRDefault="003A23A7" w:rsidP="003A23A7">
      <w:pPr>
        <w:spacing w:after="0"/>
        <w:jc w:val="both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1148F3">
        <w:rPr>
          <w:rFonts w:ascii="Times New Roman" w:hAnsi="Times New Roman"/>
          <w:b/>
          <w:color w:val="00421E"/>
          <w:sz w:val="24"/>
          <w:szCs w:val="24"/>
          <w:lang w:eastAsia="ru-RU"/>
        </w:rPr>
        <w:t>Эл. адрес:</w:t>
      </w:r>
      <w:r w:rsidRPr="001148F3">
        <w:rPr>
          <w:rFonts w:ascii="Times New Roman" w:hAnsi="Times New Roman"/>
          <w:b/>
          <w:noProof/>
          <w:color w:val="00421E"/>
          <w:sz w:val="44"/>
          <w:szCs w:val="44"/>
          <w:lang w:eastAsia="ru-RU"/>
        </w:rPr>
        <w:t xml:space="preserve"> </w:t>
      </w:r>
      <w:hyperlink r:id="rId5" w:history="1">
        <w:r w:rsidRPr="00C91607">
          <w:rPr>
            <w:rStyle w:val="a4"/>
          </w:rPr>
          <w:t>mtsh_dou_75@mosreg.ru</w:t>
        </w:r>
      </w:hyperlink>
      <w:r>
        <w:t xml:space="preserve"> </w:t>
      </w:r>
    </w:p>
    <w:p w:rsidR="00B02207" w:rsidRDefault="003A23A7" w:rsidP="0087289C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3A23A7"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7CD2C744" wp14:editId="3D33874C">
            <wp:simplePos x="0" y="0"/>
            <wp:positionH relativeFrom="column">
              <wp:posOffset>2712085</wp:posOffset>
            </wp:positionH>
            <wp:positionV relativeFrom="paragraph">
              <wp:posOffset>168910</wp:posOffset>
            </wp:positionV>
            <wp:extent cx="1047750" cy="903941"/>
            <wp:effectExtent l="0" t="0" r="0" b="0"/>
            <wp:wrapNone/>
            <wp:docPr id="3" name="Рисунок 3" descr="D:\Документы\Казакова\клуб Воспитатель Подмосковья\логотипы\клуб В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Казакова\клуб Воспитатель Подмосковья\логотипы\клуб В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207" w:rsidRDefault="003A23A7" w:rsidP="0087289C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963FEC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4F16541E" wp14:editId="26A5E2A9">
            <wp:simplePos x="0" y="0"/>
            <wp:positionH relativeFrom="margin">
              <wp:posOffset>930275</wp:posOffset>
            </wp:positionH>
            <wp:positionV relativeFrom="paragraph">
              <wp:posOffset>74295</wp:posOffset>
            </wp:positionV>
            <wp:extent cx="812145" cy="798830"/>
            <wp:effectExtent l="0" t="0" r="0" b="0"/>
            <wp:wrapNone/>
            <wp:docPr id="2" name="Рисунок 2" descr="https://bal-sch25.edumsko.ru/uploads/2000/1657/section/100027/rrg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-sch25.edumsko.ru/uploads/2000/1657/section/100027/rrgt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59D38FC6" wp14:editId="243F976B">
            <wp:simplePos x="0" y="0"/>
            <wp:positionH relativeFrom="column">
              <wp:posOffset>1883410</wp:posOffset>
            </wp:positionH>
            <wp:positionV relativeFrom="paragraph">
              <wp:posOffset>35560</wp:posOffset>
            </wp:positionV>
            <wp:extent cx="790575" cy="790575"/>
            <wp:effectExtent l="0" t="0" r="0" b="0"/>
            <wp:wrapNone/>
            <wp:docPr id="1" name="Рисунок 1" descr="mocdo.ggt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cdo.ggtu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207" w:rsidRDefault="00B02207" w:rsidP="0087289C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</w:p>
    <w:p w:rsidR="00B02207" w:rsidRDefault="00B02207" w:rsidP="003A23A7">
      <w:pPr>
        <w:spacing w:after="0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</w:p>
    <w:p w:rsidR="001148F3" w:rsidRPr="00936866" w:rsidRDefault="001148F3" w:rsidP="00BE4D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48F3"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  <w:t>МИНИСТЕРСТВО ОБРАЗОВАНИЯ МОСКОВСКОЙ ОБЛАСТИ</w:t>
      </w:r>
    </w:p>
    <w:p w:rsidR="001148F3" w:rsidRPr="001148F3" w:rsidRDefault="001148F3" w:rsidP="001148F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1148F3"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1148F3" w:rsidRPr="001148F3" w:rsidRDefault="001148F3" w:rsidP="001148F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1148F3"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  <w:t xml:space="preserve">высшего образования Московской области </w:t>
      </w:r>
    </w:p>
    <w:p w:rsidR="001148F3" w:rsidRPr="001148F3" w:rsidRDefault="001148F3" w:rsidP="001148F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1148F3"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  <w:t>«Государственный гуманитарно-технологическийуниверситет»</w:t>
      </w:r>
    </w:p>
    <w:p w:rsidR="001148F3" w:rsidRDefault="001148F3" w:rsidP="001148F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</w:pPr>
      <w:r w:rsidRPr="001148F3">
        <w:rPr>
          <w:rFonts w:ascii="Times New Roman" w:eastAsia="Calibri" w:hAnsi="Times New Roman" w:cs="Times New Roman"/>
          <w:b/>
          <w:noProof/>
          <w:color w:val="003300"/>
          <w:sz w:val="24"/>
          <w:szCs w:val="24"/>
          <w:lang w:eastAsia="ru-RU"/>
        </w:rPr>
        <w:t>Московский областной центр дошкольного образования</w:t>
      </w:r>
    </w:p>
    <w:p w:rsidR="001148F3" w:rsidRPr="001148F3" w:rsidRDefault="001148F3" w:rsidP="006505E1">
      <w:pPr>
        <w:spacing w:after="0" w:line="276" w:lineRule="auto"/>
        <w:rPr>
          <w:rFonts w:ascii="Times New Roman" w:hAnsi="Times New Roman" w:cs="Times New Roman"/>
          <w:b/>
          <w:noProof/>
          <w:color w:val="FF0000"/>
          <w:sz w:val="24"/>
          <w:szCs w:val="44"/>
          <w:lang w:eastAsia="ru-RU"/>
        </w:rPr>
      </w:pPr>
    </w:p>
    <w:p w:rsidR="001148F3" w:rsidRDefault="001148F3" w:rsidP="007D142D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7D142D" w:rsidRPr="0000407C" w:rsidRDefault="007D142D" w:rsidP="007D142D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421E"/>
          <w:sz w:val="44"/>
          <w:szCs w:val="44"/>
          <w:lang w:eastAsia="ru-RU"/>
        </w:rPr>
      </w:pPr>
      <w:r w:rsidRPr="0000407C">
        <w:rPr>
          <w:rFonts w:ascii="Times New Roman" w:hAnsi="Times New Roman" w:cs="Times New Roman"/>
          <w:b/>
          <w:noProof/>
          <w:color w:val="00421E"/>
          <w:sz w:val="44"/>
          <w:szCs w:val="44"/>
          <w:lang w:eastAsia="ru-RU"/>
        </w:rPr>
        <w:t>ПРОГРАММА</w:t>
      </w:r>
    </w:p>
    <w:p w:rsidR="007D142D" w:rsidRPr="0000407C" w:rsidRDefault="007D142D" w:rsidP="007D142D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421E"/>
          <w:sz w:val="44"/>
          <w:szCs w:val="44"/>
          <w:lang w:eastAsia="ru-RU"/>
        </w:rPr>
      </w:pPr>
      <w:r w:rsidRPr="0000407C">
        <w:rPr>
          <w:rFonts w:ascii="Times New Roman" w:hAnsi="Times New Roman" w:cs="Times New Roman"/>
          <w:b/>
          <w:noProof/>
          <w:color w:val="00421E"/>
          <w:sz w:val="28"/>
          <w:szCs w:val="28"/>
          <w:lang w:eastAsia="ru-RU"/>
        </w:rPr>
        <w:t>ПРОВЕДЕНИЯ</w:t>
      </w:r>
    </w:p>
    <w:p w:rsidR="007D142D" w:rsidRPr="0000407C" w:rsidRDefault="007D142D" w:rsidP="007D142D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421E"/>
          <w:sz w:val="28"/>
          <w:szCs w:val="28"/>
          <w:lang w:eastAsia="ru-RU"/>
        </w:rPr>
      </w:pPr>
      <w:r w:rsidRPr="0000407C">
        <w:rPr>
          <w:rFonts w:ascii="Times New Roman" w:hAnsi="Times New Roman" w:cs="Times New Roman"/>
          <w:b/>
          <w:noProof/>
          <w:color w:val="00421E"/>
          <w:sz w:val="28"/>
          <w:szCs w:val="28"/>
          <w:lang w:eastAsia="ru-RU"/>
        </w:rPr>
        <w:t>ШКОЛЫ ПЕДАГОГИЧЕСКОГО  МАСТЕРСТВА</w:t>
      </w:r>
    </w:p>
    <w:p w:rsidR="006505E1" w:rsidRPr="006505E1" w:rsidRDefault="007D142D" w:rsidP="006505E1">
      <w:pPr>
        <w:spacing w:after="0" w:line="276" w:lineRule="auto"/>
        <w:jc w:val="center"/>
        <w:rPr>
          <w:rFonts w:ascii="Times New Roman" w:hAnsi="Times New Roman"/>
          <w:b/>
          <w:i/>
          <w:noProof/>
          <w:color w:val="00421E"/>
          <w:sz w:val="32"/>
          <w:szCs w:val="28"/>
        </w:rPr>
      </w:pPr>
      <w:r w:rsidRPr="0000407C">
        <w:rPr>
          <w:rFonts w:ascii="Times New Roman" w:hAnsi="Times New Roman" w:cs="Times New Roman"/>
          <w:b/>
          <w:noProof/>
          <w:color w:val="00421E"/>
          <w:sz w:val="32"/>
          <w:szCs w:val="28"/>
          <w:lang w:eastAsia="ru-RU"/>
        </w:rPr>
        <w:t>«</w:t>
      </w:r>
      <w:r w:rsidR="006505E1" w:rsidRPr="006505E1">
        <w:rPr>
          <w:rFonts w:ascii="Times New Roman" w:hAnsi="Times New Roman"/>
          <w:b/>
          <w:i/>
          <w:noProof/>
          <w:color w:val="00421E"/>
          <w:sz w:val="32"/>
          <w:szCs w:val="28"/>
        </w:rPr>
        <w:t xml:space="preserve">Современные формы, методы и содержание логопедической работы </w:t>
      </w:r>
    </w:p>
    <w:p w:rsidR="007D142D" w:rsidRPr="0000407C" w:rsidRDefault="006505E1" w:rsidP="006505E1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421E"/>
          <w:sz w:val="32"/>
          <w:szCs w:val="28"/>
          <w:lang w:eastAsia="ru-RU"/>
        </w:rPr>
      </w:pPr>
      <w:r w:rsidRPr="006505E1">
        <w:rPr>
          <w:rFonts w:ascii="Times New Roman" w:hAnsi="Times New Roman"/>
          <w:b/>
          <w:i/>
          <w:noProof/>
          <w:color w:val="00421E"/>
          <w:sz w:val="32"/>
          <w:szCs w:val="28"/>
        </w:rPr>
        <w:t xml:space="preserve">с детьми старшего дошкольного возраста» </w:t>
      </w:r>
    </w:p>
    <w:p w:rsidR="007D142D" w:rsidRPr="0000407C" w:rsidRDefault="007D142D" w:rsidP="007D142D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421E"/>
          <w:sz w:val="24"/>
          <w:szCs w:val="24"/>
          <w:lang w:eastAsia="ru-RU"/>
        </w:rPr>
      </w:pPr>
      <w:r w:rsidRPr="0000407C">
        <w:rPr>
          <w:rFonts w:ascii="Times New Roman" w:hAnsi="Times New Roman" w:cs="Times New Roman"/>
          <w:b/>
          <w:noProof/>
          <w:color w:val="00421E"/>
          <w:sz w:val="24"/>
          <w:szCs w:val="24"/>
          <w:lang w:eastAsia="ru-RU"/>
        </w:rPr>
        <w:t>в рамках деятельности Клуба «Воспитатель Подмосковья»</w:t>
      </w:r>
    </w:p>
    <w:p w:rsidR="007D142D" w:rsidRPr="0000407C" w:rsidRDefault="007D142D" w:rsidP="007D142D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00421E"/>
          <w:sz w:val="24"/>
          <w:szCs w:val="24"/>
          <w:lang w:eastAsia="ru-RU"/>
        </w:rPr>
      </w:pPr>
    </w:p>
    <w:p w:rsidR="007D142D" w:rsidRPr="00963FEC" w:rsidRDefault="001148F3" w:rsidP="007D142D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8272" behindDoc="1" locked="0" layoutInCell="1" allowOverlap="1" wp14:anchorId="655E449D" wp14:editId="6C7B38B0">
            <wp:simplePos x="0" y="0"/>
            <wp:positionH relativeFrom="column">
              <wp:posOffset>1480185</wp:posOffset>
            </wp:positionH>
            <wp:positionV relativeFrom="paragraph">
              <wp:posOffset>219710</wp:posOffset>
            </wp:positionV>
            <wp:extent cx="1752600" cy="17526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42D" w:rsidRDefault="007D142D" w:rsidP="007D142D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8457AE" w:rsidRDefault="008457AE" w:rsidP="007D142D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8457AE" w:rsidRDefault="008457AE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8457AE" w:rsidRDefault="008457AE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8457AE" w:rsidRDefault="008457AE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8457AE" w:rsidRDefault="008457AE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8457AE" w:rsidRDefault="008457AE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1148F3" w:rsidRDefault="001148F3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8457AE" w:rsidRDefault="008457AE" w:rsidP="006505E1">
      <w:pPr>
        <w:spacing w:after="0" w:line="276" w:lineRule="auto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</w:p>
    <w:p w:rsidR="007D142D" w:rsidRPr="0000407C" w:rsidRDefault="007D142D" w:rsidP="007D14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  <w:r w:rsidRPr="0000407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>2</w:t>
      </w:r>
      <w:r w:rsidR="006505E1">
        <w:rPr>
          <w:rFonts w:ascii="Times New Roman" w:eastAsia="Calibri" w:hAnsi="Times New Roman" w:cs="Times New Roman"/>
          <w:b/>
          <w:color w:val="00421E"/>
          <w:sz w:val="28"/>
          <w:szCs w:val="28"/>
        </w:rPr>
        <w:t>6</w:t>
      </w:r>
      <w:r w:rsidRPr="0000407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 xml:space="preserve"> </w:t>
      </w:r>
      <w:r w:rsidR="00290ED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>октября</w:t>
      </w:r>
      <w:r w:rsidRPr="0000407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 xml:space="preserve"> 20</w:t>
      </w:r>
      <w:r w:rsidR="00290ED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>2</w:t>
      </w:r>
      <w:r w:rsidR="006505E1">
        <w:rPr>
          <w:rFonts w:ascii="Times New Roman" w:eastAsia="Calibri" w:hAnsi="Times New Roman" w:cs="Times New Roman"/>
          <w:b/>
          <w:color w:val="00421E"/>
          <w:sz w:val="28"/>
          <w:szCs w:val="28"/>
        </w:rPr>
        <w:t>2</w:t>
      </w:r>
      <w:r w:rsidRPr="0000407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 xml:space="preserve"> год</w:t>
      </w:r>
    </w:p>
    <w:p w:rsidR="007E5FA2" w:rsidRDefault="00290EDC" w:rsidP="00DD214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421E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421E"/>
          <w:sz w:val="28"/>
          <w:szCs w:val="28"/>
        </w:rPr>
        <w:t>г.</w:t>
      </w:r>
      <w:r w:rsidR="007D142D" w:rsidRPr="0000407C">
        <w:rPr>
          <w:rFonts w:ascii="Times New Roman" w:eastAsia="Calibri" w:hAnsi="Times New Roman" w:cs="Times New Roman"/>
          <w:b/>
          <w:color w:val="00421E"/>
          <w:sz w:val="28"/>
          <w:szCs w:val="28"/>
        </w:rPr>
        <w:t xml:space="preserve">о. </w:t>
      </w:r>
      <w:r w:rsidR="006505E1">
        <w:rPr>
          <w:rFonts w:ascii="Times New Roman" w:eastAsia="Calibri" w:hAnsi="Times New Roman" w:cs="Times New Roman"/>
          <w:b/>
          <w:color w:val="00421E"/>
          <w:sz w:val="28"/>
          <w:szCs w:val="28"/>
        </w:rPr>
        <w:t>Мытищи</w:t>
      </w:r>
    </w:p>
    <w:p w:rsidR="003A23A7" w:rsidRDefault="003A23A7" w:rsidP="00DD214D">
      <w:pPr>
        <w:spacing w:after="0" w:line="276" w:lineRule="auto"/>
        <w:jc w:val="center"/>
      </w:pPr>
    </w:p>
    <w:sectPr w:rsidR="003A23A7" w:rsidSect="007E5FA2">
      <w:pgSz w:w="16838" w:h="11906" w:orient="landscape"/>
      <w:pgMar w:top="510" w:right="567" w:bottom="567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DA"/>
    <w:rsid w:val="0000407C"/>
    <w:rsid w:val="001045DB"/>
    <w:rsid w:val="001148F3"/>
    <w:rsid w:val="001B1358"/>
    <w:rsid w:val="00217E5C"/>
    <w:rsid w:val="00290EDC"/>
    <w:rsid w:val="002A7809"/>
    <w:rsid w:val="002B0847"/>
    <w:rsid w:val="00346E06"/>
    <w:rsid w:val="003A23A7"/>
    <w:rsid w:val="004A109C"/>
    <w:rsid w:val="004C1E92"/>
    <w:rsid w:val="004D4C1D"/>
    <w:rsid w:val="0056251E"/>
    <w:rsid w:val="0064447B"/>
    <w:rsid w:val="006505E1"/>
    <w:rsid w:val="006818A7"/>
    <w:rsid w:val="006C690B"/>
    <w:rsid w:val="006F0EBF"/>
    <w:rsid w:val="00737278"/>
    <w:rsid w:val="007D142D"/>
    <w:rsid w:val="007E5FA2"/>
    <w:rsid w:val="008154BA"/>
    <w:rsid w:val="008457AE"/>
    <w:rsid w:val="0087289C"/>
    <w:rsid w:val="008C67E5"/>
    <w:rsid w:val="00903456"/>
    <w:rsid w:val="009305BC"/>
    <w:rsid w:val="00936866"/>
    <w:rsid w:val="00961D8C"/>
    <w:rsid w:val="009F0530"/>
    <w:rsid w:val="00A45EDE"/>
    <w:rsid w:val="00A46A2D"/>
    <w:rsid w:val="00B02207"/>
    <w:rsid w:val="00B146D1"/>
    <w:rsid w:val="00B407EE"/>
    <w:rsid w:val="00B64BC7"/>
    <w:rsid w:val="00BC55AD"/>
    <w:rsid w:val="00BE3BEB"/>
    <w:rsid w:val="00BE4D28"/>
    <w:rsid w:val="00C655E4"/>
    <w:rsid w:val="00CA3C7A"/>
    <w:rsid w:val="00CC11D3"/>
    <w:rsid w:val="00CD1E63"/>
    <w:rsid w:val="00D4698E"/>
    <w:rsid w:val="00D74610"/>
    <w:rsid w:val="00DD214D"/>
    <w:rsid w:val="00E5638B"/>
    <w:rsid w:val="00EE5BDA"/>
    <w:rsid w:val="00EF664C"/>
    <w:rsid w:val="00F204C7"/>
    <w:rsid w:val="00F66A97"/>
    <w:rsid w:val="00F95CC4"/>
    <w:rsid w:val="00FA0308"/>
    <w:rsid w:val="00FD6F0B"/>
    <w:rsid w:val="00FF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BC003-CB68-411D-97B5-3A418A4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07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0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40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8C"/>
    <w:rPr>
      <w:rFonts w:ascii="Segoe UI" w:hAnsi="Segoe UI" w:cs="Segoe UI"/>
      <w:sz w:val="18"/>
      <w:szCs w:val="18"/>
    </w:rPr>
  </w:style>
  <w:style w:type="character" w:customStyle="1" w:styleId="orgcontacts-phone">
    <w:name w:val="orgcontacts-phone"/>
    <w:basedOn w:val="a0"/>
    <w:rsid w:val="0011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hyperlink" Target="mailto:mtsh_dou_75@mosreg.ru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292A-386F-43C3-88DB-E463E27102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2022-10-20T12:04:00Z</cp:lastPrinted>
  <dcterms:created xsi:type="dcterms:W3CDTF">2022-10-24T11:29:00Z</dcterms:created>
  <dcterms:modified xsi:type="dcterms:W3CDTF">2022-10-24T11:29:00Z</dcterms:modified>
</cp:coreProperties>
</file>